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海南大学各学院推免生候选人名单汇总表</w:t>
      </w:r>
    </w:p>
    <w:tbl>
      <w:tblPr>
        <w:tblStyle w:val="5"/>
        <w:tblpPr w:leftFromText="180" w:rightFromText="180" w:vertAnchor="text" w:horzAnchor="margin" w:tblpXSpec="center" w:tblpY="158"/>
        <w:tblW w:w="141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810"/>
        <w:gridCol w:w="1530"/>
        <w:gridCol w:w="529"/>
        <w:gridCol w:w="2126"/>
        <w:gridCol w:w="735"/>
        <w:gridCol w:w="1035"/>
        <w:gridCol w:w="1245"/>
        <w:gridCol w:w="1516"/>
        <w:gridCol w:w="1282"/>
        <w:gridCol w:w="719"/>
        <w:gridCol w:w="962"/>
        <w:gridCol w:w="10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CET6成绩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素质拓展学分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翁祺</w:t>
            </w:r>
          </w:p>
        </w:tc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20142312320076</w:t>
            </w:r>
          </w:p>
        </w:tc>
        <w:tc>
          <w:tcPr>
            <w:tcW w:w="5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广告学(网络传播方向)</w:t>
            </w:r>
          </w:p>
        </w:tc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486</w:t>
            </w: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451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31.9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0.25</w:t>
            </w:r>
          </w:p>
        </w:tc>
        <w:tc>
          <w:tcPr>
            <w:tcW w:w="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4.08</w:t>
            </w:r>
          </w:p>
        </w:tc>
        <w:tc>
          <w:tcPr>
            <w:tcW w:w="1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符鸣泉</w:t>
            </w:r>
          </w:p>
        </w:tc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20142312320049</w:t>
            </w:r>
          </w:p>
        </w:tc>
        <w:tc>
          <w:tcPr>
            <w:tcW w:w="5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广告学(网络传播方向)</w:t>
            </w:r>
          </w:p>
        </w:tc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479</w:t>
            </w: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408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24.2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0.05</w:t>
            </w:r>
          </w:p>
        </w:tc>
        <w:tc>
          <w:tcPr>
            <w:tcW w:w="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3.96</w:t>
            </w:r>
          </w:p>
        </w:tc>
        <w:tc>
          <w:tcPr>
            <w:tcW w:w="1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康晶</w:t>
            </w:r>
          </w:p>
        </w:tc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20142312320057</w:t>
            </w:r>
          </w:p>
        </w:tc>
        <w:tc>
          <w:tcPr>
            <w:tcW w:w="5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广告学(网络传播方向)</w:t>
            </w:r>
          </w:p>
        </w:tc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518</w:t>
            </w: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493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19.9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0.05</w:t>
            </w:r>
          </w:p>
        </w:tc>
        <w:tc>
          <w:tcPr>
            <w:tcW w:w="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3.81</w:t>
            </w:r>
          </w:p>
        </w:tc>
        <w:tc>
          <w:tcPr>
            <w:tcW w:w="1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张艳茹</w:t>
            </w:r>
          </w:p>
        </w:tc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20142312320080</w:t>
            </w:r>
          </w:p>
        </w:tc>
        <w:tc>
          <w:tcPr>
            <w:tcW w:w="5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广告学(网络传播方向)</w:t>
            </w:r>
          </w:p>
        </w:tc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507</w:t>
            </w: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404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0.05</w:t>
            </w:r>
          </w:p>
        </w:tc>
        <w:tc>
          <w:tcPr>
            <w:tcW w:w="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3.80</w:t>
            </w:r>
          </w:p>
        </w:tc>
        <w:tc>
          <w:tcPr>
            <w:tcW w:w="1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Lines="50"/>
        <w:rPr>
          <w:sz w:val="24"/>
        </w:rPr>
      </w:pPr>
    </w:p>
    <w:p>
      <w:pPr>
        <w:spacing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学院名称：（公章）                                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 xml:space="preserve">   填表日期：         年     月     日</w:t>
      </w:r>
    </w:p>
    <w:p>
      <w:pPr>
        <w:spacing w:beforeLines="50"/>
        <w:rPr>
          <w:rFonts w:ascii="宋体" w:hAnsi="宋体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学院联系人:            移动电话:                                  学院推免生工作小组组长签字： </w:t>
      </w:r>
    </w:p>
    <w:p>
      <w:pPr>
        <w:spacing w:line="400" w:lineRule="exact"/>
        <w:rPr>
          <w:rFonts w:hint="eastAsia" w:ascii="宋体" w:hAnsi="宋体" w:cs="Arial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</w:p>
    <w:p>
      <w:pPr>
        <w:jc w:val="center"/>
        <w:rPr>
          <w:rFonts w:hint="eastAsia" w:ascii="宋体" w:hAnsi="宋体" w:cs="Arial"/>
          <w:b/>
          <w:kern w:val="0"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Arial"/>
          <w:b/>
          <w:kern w:val="0"/>
          <w:sz w:val="36"/>
          <w:szCs w:val="36"/>
        </w:rPr>
        <w:t>海南大学各学院推免生候选人名单汇总表</w:t>
      </w:r>
    </w:p>
    <w:tbl>
      <w:tblPr>
        <w:tblStyle w:val="5"/>
        <w:tblpPr w:leftFromText="180" w:rightFromText="180" w:vertAnchor="text" w:horzAnchor="margin" w:tblpXSpec="center" w:tblpY="158"/>
        <w:tblW w:w="141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870"/>
        <w:gridCol w:w="1485"/>
        <w:gridCol w:w="735"/>
        <w:gridCol w:w="1380"/>
        <w:gridCol w:w="934"/>
        <w:gridCol w:w="1038"/>
        <w:gridCol w:w="853"/>
        <w:gridCol w:w="2201"/>
        <w:gridCol w:w="1282"/>
        <w:gridCol w:w="719"/>
        <w:gridCol w:w="962"/>
        <w:gridCol w:w="10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CET6成绩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素质拓展学分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石春雨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20142311320023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汉语言文学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496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429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0.05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3.78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张嘉伟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20142311320104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汉语言文学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518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452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3.77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洪庆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20142311320063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汉语言文学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545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468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11.7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3.75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倪瀚蔚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20142311320022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汉语言文学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585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504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12.4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3.74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Layout w:type="fixed"/>
        </w:tblPrEx>
        <w:trPr>
          <w:trHeight w:val="315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尉龙飞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20142311320086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汉语言文学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461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380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6.5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3.69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赵元铎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20142311320052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汉语言文学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577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539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3.63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spacing w:beforeLines="50"/>
        <w:rPr>
          <w:sz w:val="24"/>
        </w:rPr>
      </w:pPr>
    </w:p>
    <w:p>
      <w:pPr>
        <w:spacing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学院名称：（公章）                                   填表日期：         年     月     日</w:t>
      </w:r>
    </w:p>
    <w:p>
      <w:pPr>
        <w:spacing w:beforeLines="50"/>
        <w:rPr>
          <w:rFonts w:ascii="宋体" w:hAnsi="宋体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学院联系人:            移动电话:                                  学院推免生工作小组组长签字： </w:t>
      </w:r>
    </w:p>
    <w:p>
      <w:pPr>
        <w:spacing w:beforeLines="50"/>
        <w:rPr>
          <w:rFonts w:ascii="宋体" w:hAnsi="宋体"/>
          <w:sz w:val="24"/>
        </w:rPr>
      </w:pPr>
    </w:p>
    <w:p>
      <w:pPr>
        <w:spacing w:line="400" w:lineRule="exac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</w:p>
    <w:p/>
    <w:p>
      <w:pPr>
        <w:jc w:val="center"/>
        <w:rPr>
          <w:rFonts w:hint="eastAsia" w:ascii="宋体" w:hAnsi="宋体" w:cs="Arial"/>
          <w:b/>
          <w:kern w:val="0"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海南大学各学院推免生候选人名单汇总表</w:t>
      </w:r>
    </w:p>
    <w:tbl>
      <w:tblPr>
        <w:tblStyle w:val="5"/>
        <w:tblpPr w:leftFromText="180" w:rightFromText="180" w:vertAnchor="text" w:horzAnchor="margin" w:tblpXSpec="center" w:tblpY="158"/>
        <w:tblW w:w="141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855"/>
        <w:gridCol w:w="1530"/>
        <w:gridCol w:w="574"/>
        <w:gridCol w:w="1443"/>
        <w:gridCol w:w="1122"/>
        <w:gridCol w:w="1038"/>
        <w:gridCol w:w="853"/>
        <w:gridCol w:w="2201"/>
        <w:gridCol w:w="1282"/>
        <w:gridCol w:w="719"/>
        <w:gridCol w:w="962"/>
        <w:gridCol w:w="10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CET6成绩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素质拓展学分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许安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20142314320063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戏剧影视文学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497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433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12.5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0.05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3.90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王十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20142314320019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戏剧影视文学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454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0.05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3.80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王文伟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20142314320059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戏剧影视文学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473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433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3.76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spacing w:beforeLines="50"/>
        <w:rPr>
          <w:sz w:val="24"/>
        </w:rPr>
      </w:pPr>
    </w:p>
    <w:p>
      <w:pPr>
        <w:spacing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学院名称：（公章）                                   填表日期：         年     月     日</w:t>
      </w:r>
    </w:p>
    <w:p>
      <w:pPr>
        <w:spacing w:beforeLines="50"/>
        <w:rPr>
          <w:rFonts w:ascii="宋体" w:hAnsi="宋体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学院联系人:            移动电话:                                  学院推免生工作小组组长签字： </w:t>
      </w:r>
    </w:p>
    <w:p>
      <w:pPr>
        <w:spacing w:beforeLines="50"/>
        <w:rPr>
          <w:rFonts w:ascii="宋体" w:hAnsi="宋体"/>
          <w:sz w:val="24"/>
        </w:rPr>
      </w:pPr>
    </w:p>
    <w:p>
      <w:pPr>
        <w:spacing w:line="400" w:lineRule="exac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</w:p>
    <w:p>
      <w:pPr>
        <w:jc w:val="both"/>
        <w:rPr>
          <w:rFonts w:hint="eastAsia" w:ascii="宋体" w:hAnsi="宋体" w:cs="Arial"/>
          <w:b/>
          <w:kern w:val="0"/>
          <w:sz w:val="36"/>
          <w:szCs w:val="36"/>
          <w:shd w:val="clear" w:color="FFFFFF" w:fill="D9D9D9"/>
        </w:rPr>
      </w:pPr>
    </w:p>
    <w:p>
      <w:pPr>
        <w:jc w:val="center"/>
        <w:rPr>
          <w:rFonts w:hint="eastAsia" w:ascii="宋体" w:hAnsi="宋体" w:cs="Arial"/>
          <w:b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Arial"/>
          <w:b/>
          <w:kern w:val="0"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海南大学各学院推免生候选人名单汇总表</w:t>
      </w:r>
    </w:p>
    <w:tbl>
      <w:tblPr>
        <w:tblStyle w:val="5"/>
        <w:tblpPr w:leftFromText="180" w:rightFromText="180" w:vertAnchor="text" w:horzAnchor="margin" w:tblpXSpec="center" w:tblpY="158"/>
        <w:tblW w:w="141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70"/>
        <w:gridCol w:w="1545"/>
        <w:gridCol w:w="529"/>
        <w:gridCol w:w="1443"/>
        <w:gridCol w:w="1122"/>
        <w:gridCol w:w="1038"/>
        <w:gridCol w:w="853"/>
        <w:gridCol w:w="2201"/>
        <w:gridCol w:w="1282"/>
        <w:gridCol w:w="719"/>
        <w:gridCol w:w="962"/>
        <w:gridCol w:w="10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CET6成绩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素质拓展学分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吴浩楠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20142315320098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559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529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11.5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0.05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3.87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包蕾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20142315320001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483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503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14.3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3.78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吴雅雯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20142315320100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511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434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9.6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3.71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林静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20142315320016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568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509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15.2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3.70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张远洋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20142315320107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574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497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6.4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3.69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rHeight w:val="315" w:hRule="atLeast"/>
        </w:trPr>
        <w:tc>
          <w:tcPr>
            <w:tcW w:w="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</w:tbl>
    <w:p>
      <w:pPr>
        <w:spacing w:beforeLines="50"/>
        <w:rPr>
          <w:sz w:val="24"/>
        </w:rPr>
      </w:pPr>
    </w:p>
    <w:p>
      <w:pPr>
        <w:spacing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学院名称：（公章）                                   填表日期：         年     月     日</w:t>
      </w:r>
    </w:p>
    <w:p>
      <w:pPr>
        <w:spacing w:beforeLines="50"/>
        <w:rPr>
          <w:rFonts w:ascii="宋体" w:hAnsi="宋体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学院联系人:            移动电话:                                  学院推免生工作小组组长签字： </w:t>
      </w:r>
    </w:p>
    <w:p>
      <w:pPr>
        <w:spacing w:line="400" w:lineRule="exact"/>
      </w:pP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6181C"/>
    <w:rsid w:val="037E190D"/>
    <w:rsid w:val="03A21F83"/>
    <w:rsid w:val="06512445"/>
    <w:rsid w:val="0DE260B4"/>
    <w:rsid w:val="0E286D9A"/>
    <w:rsid w:val="121810FB"/>
    <w:rsid w:val="15047F9B"/>
    <w:rsid w:val="15A7566F"/>
    <w:rsid w:val="1A1954ED"/>
    <w:rsid w:val="1C4C183C"/>
    <w:rsid w:val="1EDC485F"/>
    <w:rsid w:val="21986A1E"/>
    <w:rsid w:val="265939C1"/>
    <w:rsid w:val="29E54C73"/>
    <w:rsid w:val="2AB65A20"/>
    <w:rsid w:val="2FCD19FE"/>
    <w:rsid w:val="303E569D"/>
    <w:rsid w:val="33053737"/>
    <w:rsid w:val="357970C1"/>
    <w:rsid w:val="366847D4"/>
    <w:rsid w:val="41B30CE5"/>
    <w:rsid w:val="455F6445"/>
    <w:rsid w:val="49356D50"/>
    <w:rsid w:val="4A16181C"/>
    <w:rsid w:val="4E5C16E2"/>
    <w:rsid w:val="51C67CCC"/>
    <w:rsid w:val="57F15461"/>
    <w:rsid w:val="5984721E"/>
    <w:rsid w:val="5FE74882"/>
    <w:rsid w:val="6030785B"/>
    <w:rsid w:val="61532D69"/>
    <w:rsid w:val="65325A6B"/>
    <w:rsid w:val="665F7146"/>
    <w:rsid w:val="6B987BFF"/>
    <w:rsid w:val="6C1E2095"/>
    <w:rsid w:val="6ECD531D"/>
    <w:rsid w:val="6F985C89"/>
    <w:rsid w:val="6FE900FC"/>
    <w:rsid w:val="754D0300"/>
    <w:rsid w:val="75B43917"/>
    <w:rsid w:val="7AEB60FB"/>
    <w:rsid w:val="7BF758EE"/>
    <w:rsid w:val="7DC03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2017-09-13T01:43:00Z</dcterms:created>
  <dc:creator>Administrator</dc:creator>
  <cp:lastModifiedBy>Administrator</cp:lastModifiedBy>
  <dcterms:modified xsi:type="dcterms:W3CDTF">2017-09-15T02:22:49Z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